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504" w:rsidRPr="00405147" w:rsidRDefault="00C95504" w:rsidP="00C95504">
      <w:pPr>
        <w:tabs>
          <w:tab w:val="left" w:pos="467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95504" w:rsidRPr="00405147" w:rsidRDefault="00C95504" w:rsidP="00C95504">
      <w:pPr>
        <w:tabs>
          <w:tab w:val="left" w:pos="4678"/>
        </w:tabs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ПРИЛОЖЕНИЕ: №1</w:t>
      </w:r>
    </w:p>
    <w:p w:rsidR="00C95504" w:rsidRPr="00405147" w:rsidRDefault="00C95504" w:rsidP="00C95504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            </w:t>
      </w:r>
    </w:p>
    <w:p w:rsidR="00C95504" w:rsidRPr="00405147" w:rsidRDefault="00C95504" w:rsidP="00C95504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           </w:t>
      </w:r>
    </w:p>
    <w:p w:rsidR="00C95504" w:rsidRPr="00405147" w:rsidRDefault="00C95504" w:rsidP="00C95504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C95504" w:rsidRPr="00405147" w:rsidRDefault="00C95504" w:rsidP="00C95504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  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</w:t>
      </w:r>
      <w:r w:rsidRPr="0040514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ЗАЯВКА</w:t>
      </w:r>
    </w:p>
    <w:p w:rsidR="00C95504" w:rsidRPr="00405147" w:rsidRDefault="00C95504" w:rsidP="00C9550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</w:t>
      </w:r>
    </w:p>
    <w:p w:rsidR="00C95504" w:rsidRPr="00405147" w:rsidRDefault="00C95504" w:rsidP="00C9550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X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V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-й Фестиваль Красоты «Роза Ветров 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val="en-US" w:eastAsia="ru-RU"/>
        </w:rPr>
        <w:t>HAIR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-2022</w:t>
      </w:r>
      <w:r w:rsidRPr="0040514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</w:t>
      </w:r>
    </w:p>
    <w:p w:rsidR="00C95504" w:rsidRPr="00405147" w:rsidRDefault="00C95504" w:rsidP="00C9550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по парикмахерскому искусству, декоративной косметике, </w:t>
      </w:r>
    </w:p>
    <w:p w:rsidR="00C95504" w:rsidRPr="00405147" w:rsidRDefault="00C95504" w:rsidP="00C9550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9C1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нейл-дизайну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бровдизайну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5504" w:rsidRPr="00405147" w:rsidRDefault="00C95504" w:rsidP="00C95504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(одиночные и комбинированные виды работ)                 </w:t>
      </w:r>
    </w:p>
    <w:p w:rsidR="00C95504" w:rsidRPr="00C95504" w:rsidRDefault="00C95504" w:rsidP="00C95504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955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C955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C955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05147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40514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 xml:space="preserve">-mail   </w:t>
      </w:r>
      <w:proofErr w:type="spellStart"/>
      <w:r w:rsidRPr="00405147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rozavetrovrb</w:t>
      </w:r>
      <w:proofErr w:type="spellEnd"/>
      <w:r w:rsidRPr="00C95504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eastAsia="ru-RU"/>
        </w:rPr>
        <w:t>@</w:t>
      </w:r>
      <w:r w:rsidRPr="00405147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mail</w:t>
      </w:r>
      <w:r w:rsidRPr="00C95504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eastAsia="ru-RU"/>
        </w:rPr>
        <w:t>.</w:t>
      </w:r>
      <w:proofErr w:type="spellStart"/>
      <w:r w:rsidRPr="00405147">
        <w:rPr>
          <w:rFonts w:ascii="Times New Roman" w:eastAsia="Times New Roman" w:hAnsi="Times New Roman" w:cs="Times New Roman"/>
          <w:color w:val="0000FF"/>
          <w:sz w:val="28"/>
          <w:szCs w:val="20"/>
          <w:u w:val="single"/>
          <w:lang w:val="en-US" w:eastAsia="ru-RU"/>
        </w:rPr>
        <w:t>ru</w:t>
      </w:r>
      <w:proofErr w:type="spellEnd"/>
    </w:p>
    <w:p w:rsidR="00C95504" w:rsidRPr="00C95504" w:rsidRDefault="00C95504" w:rsidP="00C9550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Страна _______________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(обл.) ______________________________________________________________________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адрес, факс, тел. 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раб./</w:t>
      </w:r>
      <w:proofErr w:type="gramEnd"/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моб.), Е-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(салона, учебного заведения и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т.д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И.Ф., тел. тренера (разборчиво)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Calibri" w:eastAsia="Calibri" w:hAnsi="Calibri" w:cs="Times New Roman"/>
          <w:lang w:eastAsia="ru-RU"/>
        </w:rPr>
        <w:t>Ф.И.О. участника (разборчиво)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95504" w:rsidRPr="001204ED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204E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Статус: 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VIP</w:t>
      </w:r>
      <w:r w:rsidRPr="004051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мастера» - «Мастера» - «Юниоры» - «Учащиеся»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4051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ненужное вычеркнуть) 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Личные координаты участника: Адрес, </w:t>
      </w:r>
      <w:proofErr w:type="spell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</w:t>
      </w:r>
      <w:proofErr w:type="spell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Тел.(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моб./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дом) 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0514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405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5147">
        <w:rPr>
          <w:rFonts w:ascii="Calibri" w:eastAsia="Calibri" w:hAnsi="Calibri" w:cs="Times New Roman"/>
          <w:lang w:eastAsia="ru-RU"/>
        </w:rPr>
        <w:t>Возраст участника юниора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Номинации (с указанием на ком выступает конкурсант) 1_________________________________________________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2_________________________________________________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3_________________________________________________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4_________________________________________________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C95504" w:rsidRPr="00405147" w:rsidRDefault="00C95504" w:rsidP="00C955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5_________________________________________________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05147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C95504" w:rsidRPr="00405147" w:rsidRDefault="00C95504" w:rsidP="00C95504">
      <w:pPr>
        <w:spacing w:after="0" w:line="280" w:lineRule="exact"/>
        <w:ind w:left="432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5504" w:rsidRPr="00405147" w:rsidRDefault="00C95504" w:rsidP="00C95504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5504" w:rsidRPr="00405147" w:rsidRDefault="00C95504" w:rsidP="00C9550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                                                  _____________________________</w:t>
      </w:r>
    </w:p>
    <w:p w:rsidR="00C95504" w:rsidRPr="00405147" w:rsidRDefault="00C95504" w:rsidP="00C95504">
      <w:pPr>
        <w:spacing w:after="0" w:line="240" w:lineRule="auto"/>
        <w:ind w:left="1440" w:hanging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(</w:t>
      </w:r>
      <w:proofErr w:type="gramStart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405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(личная подпись участника)</w:t>
      </w:r>
    </w:p>
    <w:p w:rsidR="00C95504" w:rsidRPr="00405147" w:rsidRDefault="00C95504" w:rsidP="00C9550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504" w:rsidRPr="00405147" w:rsidRDefault="00C95504" w:rsidP="00C9550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C95504" w:rsidRDefault="00C95504" w:rsidP="00C95504">
      <w:pPr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AA4FEE" w:rsidRDefault="00AA4FEE"/>
    <w:sectPr w:rsidR="00AA4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31"/>
    <w:rsid w:val="00AA4FEE"/>
    <w:rsid w:val="00C95504"/>
    <w:rsid w:val="00F5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D7567"/>
  <w15:chartTrackingRefBased/>
  <w15:docId w15:val="{8623099D-688B-48DF-B59A-D3CF7934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2</cp:revision>
  <dcterms:created xsi:type="dcterms:W3CDTF">2022-08-07T07:04:00Z</dcterms:created>
  <dcterms:modified xsi:type="dcterms:W3CDTF">2022-08-07T07:04:00Z</dcterms:modified>
</cp:coreProperties>
</file>